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A1" w:rsidRDefault="00723CA1" w:rsidP="00723C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36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sz w:val="36"/>
          <w:szCs w:val="28"/>
          <w:lang w:eastAsia="ko-KR"/>
        </w:rPr>
        <w:t>Пакет документов для участия в субсидии</w:t>
      </w:r>
      <w:r w:rsidRPr="00723CA1">
        <w:rPr>
          <w:rFonts w:ascii="Times New Roman" w:eastAsia="Batang" w:hAnsi="Times New Roman" w:cs="Times New Roman"/>
          <w:b/>
          <w:sz w:val="36"/>
          <w:szCs w:val="28"/>
          <w:lang w:eastAsia="ko-KR"/>
        </w:rPr>
        <w:t xml:space="preserve"> на возмещен</w:t>
      </w:r>
      <w:r>
        <w:rPr>
          <w:rFonts w:ascii="Times New Roman" w:eastAsia="Batang" w:hAnsi="Times New Roman" w:cs="Times New Roman"/>
          <w:b/>
          <w:sz w:val="36"/>
          <w:szCs w:val="28"/>
          <w:lang w:eastAsia="ko-KR"/>
        </w:rPr>
        <w:t xml:space="preserve">ие </w:t>
      </w:r>
      <w:r w:rsidRPr="00723CA1">
        <w:rPr>
          <w:rFonts w:ascii="Times New Roman" w:eastAsia="Batang" w:hAnsi="Times New Roman" w:cs="Times New Roman"/>
          <w:b/>
          <w:sz w:val="36"/>
          <w:szCs w:val="28"/>
          <w:lang w:eastAsia="ko-KR"/>
        </w:rPr>
        <w:t>части предстоящих з</w:t>
      </w:r>
      <w:r>
        <w:rPr>
          <w:rFonts w:ascii="Times New Roman" w:eastAsia="Batang" w:hAnsi="Times New Roman" w:cs="Times New Roman"/>
          <w:b/>
          <w:sz w:val="36"/>
          <w:szCs w:val="28"/>
          <w:lang w:eastAsia="ko-KR"/>
        </w:rPr>
        <w:t xml:space="preserve">атрат, связанных с организацией </w:t>
      </w:r>
      <w:r w:rsidRPr="00723CA1">
        <w:rPr>
          <w:rFonts w:ascii="Times New Roman" w:eastAsia="Batang" w:hAnsi="Times New Roman" w:cs="Times New Roman"/>
          <w:b/>
          <w:sz w:val="36"/>
          <w:szCs w:val="28"/>
          <w:lang w:eastAsia="ko-KR"/>
        </w:rPr>
        <w:t>предпринимательской деятельности (</w:t>
      </w:r>
      <w:proofErr w:type="spellStart"/>
      <w:r w:rsidRPr="00723CA1">
        <w:rPr>
          <w:rFonts w:ascii="Times New Roman" w:eastAsia="Batang" w:hAnsi="Times New Roman" w:cs="Times New Roman"/>
          <w:b/>
          <w:sz w:val="36"/>
          <w:szCs w:val="28"/>
          <w:lang w:eastAsia="ko-KR"/>
        </w:rPr>
        <w:t>грантовая</w:t>
      </w:r>
      <w:proofErr w:type="spellEnd"/>
      <w:r w:rsidRPr="00723CA1">
        <w:rPr>
          <w:rFonts w:ascii="Times New Roman" w:eastAsia="Batang" w:hAnsi="Times New Roman" w:cs="Times New Roman"/>
          <w:b/>
          <w:sz w:val="36"/>
          <w:szCs w:val="28"/>
          <w:lang w:eastAsia="ko-KR"/>
        </w:rPr>
        <w:t xml:space="preserve"> поддержка):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36"/>
          <w:szCs w:val="28"/>
          <w:lang w:eastAsia="ko-KR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>- заявление (</w:t>
      </w:r>
      <w:r w:rsidRPr="00723CA1">
        <w:rPr>
          <w:rFonts w:ascii="Times New Roman" w:eastAsia="Batang" w:hAnsi="Times New Roman" w:cs="Times New Roman"/>
          <w:b/>
          <w:i/>
          <w:color w:val="2E74B5"/>
          <w:sz w:val="28"/>
          <w:szCs w:val="28"/>
          <w:u w:val="single"/>
          <w:lang w:eastAsia="ko-KR"/>
        </w:rPr>
        <w:t xml:space="preserve">примечание: </w:t>
      </w:r>
      <w:r w:rsidRPr="00723CA1">
        <w:rPr>
          <w:rFonts w:ascii="Times New Roman" w:eastAsia="Batang" w:hAnsi="Times New Roman" w:cs="Times New Roman"/>
          <w:b/>
          <w:color w:val="2E74B5"/>
          <w:sz w:val="28"/>
          <w:szCs w:val="28"/>
          <w:lang w:eastAsia="ko-KR"/>
        </w:rPr>
        <w:t>только по форме согласно приложению №1</w:t>
      </w: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доверенность или иной документ, подтверждающий полномочия лица на представление интересов юридического лица или индивидуального предпринимателя при сдаче документов на предоставление субсидий с обязательным предъявлением паспорта; 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723CA1">
        <w:rPr>
          <w:rFonts w:ascii="Times New Roman" w:eastAsia="Batang" w:hAnsi="Times New Roman" w:cs="Times New Roman"/>
          <w:b/>
          <w:sz w:val="28"/>
          <w:szCs w:val="28"/>
          <w:u w:val="single"/>
          <w:lang w:eastAsia="ko-KR"/>
        </w:rPr>
        <w:t>собственноручно заполненное</w:t>
      </w: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согласие на обраб</w:t>
      </w: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 персональных данных индивидуального предпринимателя, руководителя СМСП и учредителей СМСП физических лиц с приложением копий страниц 2 и 3 паспорта </w:t>
      </w: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r w:rsidRPr="00723CA1">
        <w:rPr>
          <w:rFonts w:ascii="Times New Roman" w:eastAsia="Batang" w:hAnsi="Times New Roman" w:cs="Times New Roman"/>
          <w:b/>
          <w:i/>
          <w:color w:val="2E74B5"/>
          <w:sz w:val="28"/>
          <w:szCs w:val="28"/>
          <w:u w:val="single"/>
          <w:lang w:eastAsia="ko-KR"/>
        </w:rPr>
        <w:t xml:space="preserve">примечание: </w:t>
      </w:r>
      <w:r w:rsidRPr="00723CA1">
        <w:rPr>
          <w:rFonts w:ascii="Times New Roman" w:eastAsia="Batang" w:hAnsi="Times New Roman" w:cs="Times New Roman"/>
          <w:b/>
          <w:color w:val="2E74B5"/>
          <w:sz w:val="28"/>
          <w:szCs w:val="28"/>
          <w:lang w:eastAsia="ko-KR"/>
        </w:rPr>
        <w:t>возможно по форме согласно приложению №2</w:t>
      </w: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о величине дохода СМСП, полученного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 (если учредителем СМСП является юридическое лицо - дополнительно представляется справка по учредителю), заверенная подписью руководителя СМСП и печатью (в случае если СМСП осуществляет деятельность без печати, на справке ставится отметка «Б.П.».). В случае, если СМСП зарегистрирован в текущем календарном году, указанная справка не предоставляется </w:t>
      </w: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r w:rsidRPr="00723CA1">
        <w:rPr>
          <w:rFonts w:ascii="Times New Roman" w:eastAsia="Batang" w:hAnsi="Times New Roman" w:cs="Times New Roman"/>
          <w:b/>
          <w:i/>
          <w:color w:val="2E74B5"/>
          <w:sz w:val="28"/>
          <w:szCs w:val="28"/>
          <w:u w:val="single"/>
          <w:lang w:eastAsia="ko-KR"/>
        </w:rPr>
        <w:t>примечание:</w:t>
      </w:r>
      <w:r w:rsidRPr="00723CA1">
        <w:rPr>
          <w:rFonts w:ascii="Times New Roman" w:eastAsia="Batang" w:hAnsi="Times New Roman" w:cs="Times New Roman"/>
          <w:b/>
          <w:i/>
          <w:color w:val="2E74B5"/>
          <w:sz w:val="28"/>
          <w:szCs w:val="28"/>
          <w:lang w:eastAsia="ko-KR"/>
        </w:rPr>
        <w:t xml:space="preserve"> </w:t>
      </w:r>
      <w:r w:rsidRPr="00723CA1">
        <w:rPr>
          <w:rFonts w:ascii="Times New Roman" w:eastAsia="Batang" w:hAnsi="Times New Roman" w:cs="Times New Roman"/>
          <w:b/>
          <w:color w:val="2E74B5"/>
          <w:sz w:val="28"/>
          <w:szCs w:val="28"/>
          <w:lang w:eastAsia="ko-KR"/>
        </w:rPr>
        <w:t>возможно по форме согласно приложению №3</w:t>
      </w: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>);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копии документов, подтверждающих основания пользования помещением для ведения предпринимательской деятельности, заверенные подписью руководителя СМСП и печатью </w:t>
      </w: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если СМСП осуществляет деятельность без печати, на документах и их копиях ставится отметка «Б.П.».)</w:t>
      </w: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Указанные документы не предоставляются, если для ведения предпринимательской деятельности помещение не требуется, а также, если на момент обращения за субсидией, документы не оформлены, о чем </w:t>
      </w:r>
      <w:proofErr w:type="gramStart"/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>заявителем  делается</w:t>
      </w:r>
      <w:proofErr w:type="gramEnd"/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соответствующая отметка в заявлении в графе «Адрес осуществления деятельности»;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бизнес-проект, заверенный подписью руководителя СМСП и печатью на титульном листе </w:t>
      </w: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если СМСП осуществляет деятельность без печати, на документах и их копиях ставится отметка «Б.П.».)</w:t>
      </w: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письменное гарантийное обязательство о долевом участии в финансировании целевых расходов для реализации бизнес-проекта, заверенное подписью руководителя СМСП и печатью </w:t>
      </w: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если СМСП осуществляет деятельность без печати, на документах и их копиях ставится отметка «Б.П.».) </w:t>
      </w: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>(</w:t>
      </w:r>
      <w:r w:rsidRPr="00723CA1">
        <w:rPr>
          <w:rFonts w:ascii="Times New Roman" w:eastAsia="Batang" w:hAnsi="Times New Roman" w:cs="Times New Roman"/>
          <w:b/>
          <w:i/>
          <w:color w:val="2E74B5"/>
          <w:sz w:val="28"/>
          <w:szCs w:val="28"/>
          <w:u w:val="single"/>
          <w:lang w:eastAsia="ko-KR"/>
        </w:rPr>
        <w:t xml:space="preserve">примечание: </w:t>
      </w:r>
      <w:r w:rsidRPr="00723CA1">
        <w:rPr>
          <w:rFonts w:ascii="Times New Roman" w:eastAsia="Batang" w:hAnsi="Times New Roman" w:cs="Times New Roman"/>
          <w:b/>
          <w:color w:val="2E74B5"/>
          <w:sz w:val="28"/>
          <w:szCs w:val="28"/>
          <w:lang w:eastAsia="ko-KR"/>
        </w:rPr>
        <w:t>возможно по форме согласно приложению №4</w:t>
      </w: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>);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23CA1">
        <w:rPr>
          <w:rFonts w:ascii="Times New Roman" w:eastAsia="Batang" w:hAnsi="Times New Roman" w:cs="Times New Roman"/>
          <w:sz w:val="28"/>
          <w:szCs w:val="28"/>
          <w:lang w:eastAsia="ko-KR"/>
        </w:rPr>
        <w:t>- иные документы, представленные СМСП в добровольном порядке (например, подтверждающие отнесение к целевым категориям, указанным выше в пункте 1.5; справки об отсутствии задолженности или ее погашении и т.п.).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Batang" w:hAnsi="Courier New" w:cs="Courier New"/>
          <w:b/>
          <w:color w:val="2E74B5"/>
          <w:sz w:val="64"/>
          <w:szCs w:val="64"/>
          <w:lang w:eastAsia="ko-KR"/>
        </w:rPr>
      </w:pPr>
      <w:bookmarkStart w:id="0" w:name="_GoBack"/>
      <w:bookmarkEnd w:id="0"/>
      <w:r w:rsidRPr="00723CA1">
        <w:rPr>
          <w:rFonts w:ascii="Courier New" w:eastAsia="Batang" w:hAnsi="Courier New" w:cs="Courier New"/>
          <w:b/>
          <w:color w:val="FF0000"/>
          <w:sz w:val="64"/>
          <w:szCs w:val="64"/>
          <w:lang w:eastAsia="ko-KR"/>
        </w:rPr>
        <w:lastRenderedPageBreak/>
        <w:t>ОБРАЗЕЦ для ЮЛ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</w:pPr>
      <w:r w:rsidRPr="00723CA1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t>При заполнении Заявления слова «ОБРАЗЕЦ для ЮЛ» и «Приложение №1» убрать, не использовать фирменные бланки для заявления!!!!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  <w:r w:rsidRPr="00723CA1"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  <w:t>Приложение №1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предоставление субсидии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81915</wp:posOffset>
                </wp:positionV>
                <wp:extent cx="5715000" cy="571500"/>
                <wp:effectExtent l="0" t="0" r="3810" b="190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A1" w:rsidRDefault="00723CA1" w:rsidP="00723CA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Общество с ограниченной ответственностью </w:t>
                            </w:r>
                          </w:p>
                          <w:p w:rsidR="00723CA1" w:rsidRPr="000A7E98" w:rsidRDefault="00723CA1" w:rsidP="00723CA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«</w:t>
                            </w:r>
                            <w:r w:rsidRPr="00AB1E96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Ромашка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3pt;margin-top:6.45pt;width:45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" stroked="f">
                <v:textbox>
                  <w:txbxContent>
                    <w:p w:rsidR="00723CA1" w:rsidRDefault="00723CA1" w:rsidP="00723CA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Общество с ограниченной ответственностью </w:t>
                      </w:r>
                    </w:p>
                    <w:p w:rsidR="00723CA1" w:rsidRPr="000A7E98" w:rsidRDefault="00723CA1" w:rsidP="00723CA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«</w:t>
                      </w:r>
                      <w:r w:rsidRPr="00AB1E96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Ромашка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___________________________________________________________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(полное наименование и организационно-правовая форма юридического лица 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ФИО индивидуального предпринимателя)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                                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директора Иванова Ивана Ивановича</w:t>
      </w:r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(ФИО, должность руководителя юридического лица)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   </w:t>
      </w:r>
      <w:proofErr w:type="spellStart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г.Кемерово</w:t>
      </w:r>
      <w:proofErr w:type="spellEnd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, </w:t>
      </w:r>
      <w:proofErr w:type="spellStart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просп.Московский</w:t>
      </w:r>
      <w:proofErr w:type="spellEnd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, 3257-447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осуществления деятельности </w:t>
      </w:r>
      <w:proofErr w:type="spellStart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г.Кемерово</w:t>
      </w:r>
      <w:proofErr w:type="spellEnd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 xml:space="preserve">, </w:t>
      </w:r>
      <w:proofErr w:type="spellStart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ул.Ивановская</w:t>
      </w:r>
      <w:proofErr w:type="spellEnd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u w:val="single"/>
          <w:lang w:eastAsia="ru-RU"/>
        </w:rPr>
        <w:t>, 36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 заявителя </w:t>
      </w:r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1234567891234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заявителя </w:t>
      </w:r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1234567891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КПП заявителя </w:t>
      </w:r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123456789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Банковские реквизиты 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р/</w:t>
      </w:r>
      <w:proofErr w:type="spellStart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сч</w:t>
      </w:r>
      <w:proofErr w:type="spellEnd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: 40740710710710710707 Филиал № 5440 Банка ВТБ 24 (ПАО) </w:t>
      </w:r>
      <w:proofErr w:type="spellStart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г.Новосибирск</w:t>
      </w:r>
      <w:proofErr w:type="spellEnd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к/</w:t>
      </w:r>
      <w:proofErr w:type="spellStart"/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</w:t>
      </w:r>
      <w:proofErr w:type="spellEnd"/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proofErr w:type="gramStart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30101810450040000751</w:t>
      </w:r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БИК</w:t>
      </w:r>
      <w:proofErr w:type="gramEnd"/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045004751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</w:t>
      </w:r>
      <w:proofErr w:type="gramStart"/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 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8</w:t>
      </w:r>
      <w:proofErr w:type="gramEnd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-999-999-99-99</w:t>
      </w:r>
      <w:r w:rsidRPr="00723CA1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Факс </w:t>
      </w:r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3842) 77-77-77</w:t>
      </w: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</w:t>
      </w:r>
      <w:r w:rsidRPr="00723CA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23CA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: </w:t>
      </w:r>
      <w:proofErr w:type="spellStart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ivanivanov</w:t>
      </w:r>
      <w:proofErr w:type="spellEnd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42@</w:t>
      </w:r>
      <w:proofErr w:type="spellStart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hotmail</w:t>
      </w:r>
      <w:proofErr w:type="spellEnd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proofErr w:type="spellStart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ru</w:t>
      </w:r>
      <w:proofErr w:type="spellEnd"/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 w:cs="Times New Roman"/>
          <w:color w:val="FF0000"/>
          <w:sz w:val="28"/>
          <w:szCs w:val="28"/>
          <w:u w:val="single"/>
          <w:lang w:eastAsia="ko-KR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просит предоставить субсидию </w:t>
      </w:r>
      <w:r w:rsidRPr="00723CA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на возмещение части предстоящих затрат, связанных с организацией предпринимательской деятельности (</w:t>
      </w:r>
      <w:proofErr w:type="spellStart"/>
      <w:r w:rsidRPr="00723CA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грантовая</w:t>
      </w:r>
      <w:proofErr w:type="spellEnd"/>
      <w:r w:rsidRPr="00723CA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поддержка) </w:t>
      </w:r>
      <w:r w:rsidRPr="00723CA1">
        <w:rPr>
          <w:rFonts w:ascii="Times New Roman" w:eastAsia="Batang" w:hAnsi="Times New Roman" w:cs="Times New Roman"/>
          <w:color w:val="FF0000"/>
          <w:sz w:val="28"/>
          <w:szCs w:val="28"/>
          <w:u w:val="single"/>
          <w:lang w:eastAsia="ko-KR"/>
        </w:rPr>
        <w:t>«указать НАИМЕНОВАНИЕ БИЗНЕС ПРОЕКТА»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 вида субсидии)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 </w:t>
      </w:r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2016-</w:t>
      </w:r>
      <w:proofErr w:type="gramStart"/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2017  </w:t>
      </w:r>
      <w:proofErr w:type="spellStart"/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г.г</w:t>
      </w:r>
      <w:proofErr w:type="spellEnd"/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(расчетный период)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субсидии (в том числе </w:t>
      </w:r>
      <w:proofErr w:type="gramStart"/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прописью)</w:t>
      </w:r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proofErr w:type="gramEnd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500000 (пятьсот тысяч) рублей </w:t>
      </w:r>
      <w:r w:rsidRPr="00723CA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ИЛИ </w:t>
      </w:r>
      <w:r w:rsidRPr="00723CA1">
        <w:rPr>
          <w:rFonts w:ascii="Courier New" w:eastAsia="Times New Roman" w:hAnsi="Courier New" w:cs="Courier New"/>
          <w:b/>
          <w:color w:val="FFFFFF"/>
          <w:sz w:val="28"/>
          <w:szCs w:val="28"/>
          <w:u w:val="single"/>
          <w:lang w:eastAsia="ru-RU"/>
        </w:rPr>
        <w:t xml:space="preserve"> </w:t>
      </w:r>
      <w:r w:rsidRPr="00723CA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ИНАЯ НЕОБХОДИМАЯ СУММА  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</w:t>
      </w:r>
      <w:r w:rsidRPr="00723C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соглашается</w:t>
      </w: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не соглашается (</w:t>
      </w:r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нужное подчеркнуть</w:t>
      </w: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получение уведомления о принятом решении в отношении заявления на предоставление субсидии посредством электронной почты по адресу, указанному в заявлении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Директор ООО «</w:t>
      </w:r>
      <w:proofErr w:type="gramStart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Ромашка»</w:t>
      </w: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_____________      </w:t>
      </w:r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И.И. Иванов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(должность </w:t>
      </w:r>
      <w:proofErr w:type="gramStart"/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заявителя)   </w:t>
      </w:r>
      <w:proofErr w:type="gramEnd"/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(подпись)                      (ФИО)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М.П.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          ______                  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регистрации заявления и    номер            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Batang" w:hAnsi="Courier New" w:cs="Courier New"/>
          <w:b/>
          <w:color w:val="2E74B5"/>
          <w:sz w:val="64"/>
          <w:szCs w:val="64"/>
          <w:lang w:eastAsia="ko-KR"/>
        </w:rPr>
      </w:pPr>
      <w:r w:rsidRPr="00723CA1">
        <w:rPr>
          <w:rFonts w:ascii="Courier New" w:eastAsia="Batang" w:hAnsi="Courier New" w:cs="Courier New"/>
          <w:b/>
          <w:color w:val="FF0000"/>
          <w:sz w:val="64"/>
          <w:szCs w:val="64"/>
          <w:lang w:eastAsia="ko-KR"/>
        </w:rPr>
        <w:lastRenderedPageBreak/>
        <w:t>ОБРАЗЕЦ для ИП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</w:pPr>
      <w:r w:rsidRPr="00723CA1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t>При заполнении Заявления слова «ОБРАЗЕЦ для ИП» и «Приложение №1» убрать, не использовать фирменные бланки для заявления!!!!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723CA1" w:rsidRPr="00723CA1" w:rsidRDefault="00723CA1" w:rsidP="00723CA1">
      <w:pPr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  <w:r w:rsidRPr="00723CA1"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  <w:t>Приложение №1</w:t>
      </w:r>
    </w:p>
    <w:p w:rsidR="00723CA1" w:rsidRPr="00723CA1" w:rsidRDefault="00723CA1" w:rsidP="0072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предоставление субсидии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81915</wp:posOffset>
                </wp:positionV>
                <wp:extent cx="5715000" cy="571500"/>
                <wp:effectExtent l="0" t="635" r="381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CA1" w:rsidRPr="000A7E98" w:rsidRDefault="00723CA1" w:rsidP="00723CA1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Индивидуальный предприниматель </w:t>
                            </w:r>
                            <w:r w:rsidRPr="003D740A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Петров Петр Петрович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63pt;margin-top:6.45pt;width:450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" stroked="f">
                <v:textbox>
                  <w:txbxContent>
                    <w:p w:rsidR="00723CA1" w:rsidRPr="000A7E98" w:rsidRDefault="00723CA1" w:rsidP="00723CA1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Индивидуальный предприниматель </w:t>
                      </w:r>
                      <w:r w:rsidRPr="003D740A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Петров Петр Петрович</w:t>
                      </w:r>
                    </w:p>
                  </w:txbxContent>
                </v:textbox>
              </v:shape>
            </w:pict>
          </mc:Fallback>
        </mc:AlternateConten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 ___________________________________________________________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   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г. Кемерово, просп. Ленина, 258-2545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осуществления деятельности 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помещение отсутствует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ОГРН заявителя </w:t>
      </w:r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123456789123456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заявителя</w:t>
      </w: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123456789123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Банковские реквизиты 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р/</w:t>
      </w:r>
      <w:proofErr w:type="spellStart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сч</w:t>
      </w:r>
      <w:proofErr w:type="spellEnd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: 40802802802802802808 ООО КБ «КОЛЬЦО УРАЛА» 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г. Екатеринбург, </w:t>
      </w:r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к/</w:t>
      </w:r>
      <w:proofErr w:type="spellStart"/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</w:t>
      </w:r>
      <w:proofErr w:type="spellEnd"/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proofErr w:type="gramStart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30101810500000000768</w:t>
      </w:r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БИК</w:t>
      </w:r>
      <w:proofErr w:type="gramEnd"/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046577768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 </w:t>
      </w:r>
      <w:proofErr w:type="gramStart"/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 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8</w:t>
      </w:r>
      <w:proofErr w:type="gramEnd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-999-999-99-99</w:t>
      </w:r>
      <w:r w:rsidRPr="00723CA1">
        <w:rPr>
          <w:rFonts w:ascii="Courier New" w:eastAsia="Times New Roman" w:hAnsi="Courier New" w:cs="Courier New"/>
          <w:sz w:val="27"/>
          <w:szCs w:val="27"/>
          <w:lang w:eastAsia="ru-RU"/>
        </w:rPr>
        <w:t xml:space="preserve"> </w:t>
      </w: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Факс -         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</w:t>
      </w:r>
      <w:r w:rsidRPr="00723CA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23CA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petrpetrov</w:t>
      </w:r>
      <w:proofErr w:type="spellEnd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452@</w:t>
      </w:r>
      <w:proofErr w:type="spellStart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hotmail</w:t>
      </w:r>
      <w:proofErr w:type="spellEnd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proofErr w:type="spellStart"/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ru</w:t>
      </w:r>
      <w:proofErr w:type="spellEnd"/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Batang" w:hAnsi="Times New Roman" w:cs="Times New Roman"/>
          <w:color w:val="FF0000"/>
          <w:sz w:val="28"/>
          <w:szCs w:val="28"/>
          <w:u w:val="single"/>
          <w:lang w:eastAsia="ko-KR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просит предоставить субсидию </w:t>
      </w:r>
      <w:r w:rsidRPr="00723CA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на возмещение части предстоящих затрат, связанных с организацией предпринимательской деятельности (</w:t>
      </w:r>
      <w:proofErr w:type="spellStart"/>
      <w:r w:rsidRPr="00723CA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>грантовая</w:t>
      </w:r>
      <w:proofErr w:type="spellEnd"/>
      <w:r w:rsidRPr="00723CA1">
        <w:rPr>
          <w:rFonts w:ascii="Times New Roman" w:eastAsia="Batang" w:hAnsi="Times New Roman" w:cs="Times New Roman"/>
          <w:sz w:val="28"/>
          <w:szCs w:val="28"/>
          <w:u w:val="single"/>
          <w:lang w:eastAsia="ko-KR"/>
        </w:rPr>
        <w:t xml:space="preserve"> поддержка) </w:t>
      </w:r>
      <w:r w:rsidRPr="00723CA1">
        <w:rPr>
          <w:rFonts w:ascii="Times New Roman" w:eastAsia="Batang" w:hAnsi="Times New Roman" w:cs="Times New Roman"/>
          <w:color w:val="FF0000"/>
          <w:sz w:val="28"/>
          <w:szCs w:val="28"/>
          <w:u w:val="single"/>
          <w:lang w:eastAsia="ko-KR"/>
        </w:rPr>
        <w:t>«указать НАИМЕНОВАНИЕ БИЗНЕС ПРОЕКТА»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(наименование вида субсидии)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за </w:t>
      </w:r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2016-</w:t>
      </w:r>
      <w:proofErr w:type="gramStart"/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2017  </w:t>
      </w:r>
      <w:proofErr w:type="spellStart"/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г.г</w:t>
      </w:r>
      <w:proofErr w:type="spellEnd"/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(расчетный период)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субсидии (в том числе </w:t>
      </w:r>
      <w:proofErr w:type="gramStart"/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прописью)</w:t>
      </w:r>
      <w:r w:rsidRPr="00723C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proofErr w:type="gramEnd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500000 (пятьсот тысяч) рублей </w:t>
      </w:r>
      <w:r w:rsidRPr="00723CA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ИЛИ</w:t>
      </w:r>
      <w:r w:rsidRPr="00723CA1">
        <w:rPr>
          <w:rFonts w:ascii="Times New Roman" w:eastAsia="Times New Roman" w:hAnsi="Times New Roman" w:cs="Times New Roman"/>
          <w:b/>
          <w:color w:val="FFFFFF"/>
          <w:sz w:val="28"/>
          <w:szCs w:val="28"/>
          <w:u w:val="single"/>
          <w:lang w:eastAsia="ru-RU"/>
        </w:rPr>
        <w:t xml:space="preserve"> </w:t>
      </w:r>
      <w:r w:rsidRPr="00723CA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ИНАЯ НЕОБХОДИМАЯ СУММА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</w:t>
      </w:r>
      <w:r w:rsidRPr="00723C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соглашается</w:t>
      </w: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не соглашается (</w:t>
      </w:r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нужное подчеркнуть</w:t>
      </w: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получение уведомления о принятом решении в отношении заявления на предоставление субсидии посредством электронной почты по адресу, указанному в заявлении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Индивидуальный предприниматель           ____________                 </w:t>
      </w:r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П.П. Петров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(должность </w:t>
      </w:r>
      <w:proofErr w:type="gramStart"/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заявителя)   </w:t>
      </w:r>
      <w:proofErr w:type="gramEnd"/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(подпись)                      (ФИО)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Pr="00723CA1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Б.П.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          ______                  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C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регистрации заявления и    номер            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</w:pPr>
      <w:r w:rsidRPr="00723CA1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lastRenderedPageBreak/>
        <w:t>При заполнении Согласия слова «Приложение №2» убрать, не использовать фирменные бланки!!!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723CA1" w:rsidRPr="00723CA1" w:rsidRDefault="00723CA1" w:rsidP="00723CA1">
      <w:pPr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  <w:r w:rsidRPr="00723CA1"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  <w:t>Приложение №2</w:t>
      </w: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23CA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согласие </w:t>
      </w: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3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:rsidR="00723CA1" w:rsidRPr="00723CA1" w:rsidRDefault="00723CA1" w:rsidP="0072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640"/>
        <w:gridCol w:w="7922"/>
      </w:tblGrid>
      <w:tr w:rsidR="00723CA1" w:rsidRPr="00723CA1" w:rsidTr="004423D9">
        <w:tc>
          <w:tcPr>
            <w:tcW w:w="900" w:type="dxa"/>
            <w:tcMar>
              <w:left w:w="0" w:type="dxa"/>
            </w:tcMar>
          </w:tcPr>
          <w:p w:rsidR="00723CA1" w:rsidRPr="00723CA1" w:rsidRDefault="00723CA1" w:rsidP="00723CA1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562" w:type="dxa"/>
            <w:gridSpan w:val="2"/>
            <w:tcBorders>
              <w:bottom w:val="single" w:sz="4" w:space="0" w:color="auto"/>
            </w:tcBorders>
            <w:tcMar>
              <w:left w:w="0" w:type="dxa"/>
            </w:tcMar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CA1" w:rsidRPr="00723CA1" w:rsidTr="004423D9">
        <w:tc>
          <w:tcPr>
            <w:tcW w:w="9462" w:type="dxa"/>
            <w:gridSpan w:val="3"/>
            <w:tcMar>
              <w:left w:w="0" w:type="dxa"/>
            </w:tcMar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</w:tr>
      <w:tr w:rsidR="00723CA1" w:rsidRPr="00723CA1" w:rsidTr="004423D9">
        <w:tc>
          <w:tcPr>
            <w:tcW w:w="1540" w:type="dxa"/>
            <w:gridSpan w:val="2"/>
            <w:tcMar>
              <w:left w:w="0" w:type="dxa"/>
              <w:right w:w="57" w:type="dxa"/>
            </w:tcMar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7922" w:type="dxa"/>
            <w:tcBorders>
              <w:bottom w:val="single" w:sz="4" w:space="0" w:color="auto"/>
            </w:tcBorders>
            <w:tcMar>
              <w:left w:w="0" w:type="dxa"/>
            </w:tcMar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723C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Администрации города Кемерово </w:t>
            </w:r>
          </w:p>
        </w:tc>
      </w:tr>
      <w:tr w:rsidR="00723CA1" w:rsidRPr="00723CA1" w:rsidTr="004423D9">
        <w:tc>
          <w:tcPr>
            <w:tcW w:w="9462" w:type="dxa"/>
            <w:gridSpan w:val="3"/>
            <w:tcMar>
              <w:left w:w="0" w:type="dxa"/>
            </w:tcMar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</w:tbl>
    <w:p w:rsidR="00723CA1" w:rsidRPr="00723CA1" w:rsidRDefault="00723CA1" w:rsidP="00723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C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1"/>
        <w:gridCol w:w="233"/>
        <w:gridCol w:w="875"/>
        <w:gridCol w:w="884"/>
        <w:gridCol w:w="630"/>
        <w:gridCol w:w="470"/>
        <w:gridCol w:w="162"/>
        <w:gridCol w:w="995"/>
        <w:gridCol w:w="832"/>
        <w:gridCol w:w="2939"/>
      </w:tblGrid>
      <w:tr w:rsidR="00723CA1" w:rsidRPr="00723CA1" w:rsidTr="004423D9">
        <w:tc>
          <w:tcPr>
            <w:tcW w:w="1678" w:type="dxa"/>
            <w:gridSpan w:val="2"/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Ф.И.О.</w:t>
            </w:r>
          </w:p>
        </w:tc>
        <w:tc>
          <w:tcPr>
            <w:tcW w:w="8300" w:type="dxa"/>
            <w:gridSpan w:val="8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CA1" w:rsidRPr="00723CA1" w:rsidTr="004423D9">
        <w:tc>
          <w:tcPr>
            <w:tcW w:w="2616" w:type="dxa"/>
            <w:gridSpan w:val="3"/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и место рождения</w:t>
            </w:r>
          </w:p>
        </w:tc>
        <w:tc>
          <w:tcPr>
            <w:tcW w:w="7362" w:type="dxa"/>
            <w:gridSpan w:val="7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CA1" w:rsidRPr="00723CA1" w:rsidTr="004423D9">
        <w:tc>
          <w:tcPr>
            <w:tcW w:w="9978" w:type="dxa"/>
            <w:gridSpan w:val="10"/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__________________________________________________________________________________________________________</w:t>
            </w:r>
            <w:proofErr w:type="gramStart"/>
            <w:r w:rsidRPr="00723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_(</w:t>
            </w:r>
            <w:proofErr w:type="gramEnd"/>
            <w:r w:rsidRPr="00723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число, месяц, год/ указать наименование области, края, города, района, иного населенного пункта)</w:t>
            </w:r>
          </w:p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CA1" w:rsidRPr="00723CA1" w:rsidTr="004423D9">
        <w:tc>
          <w:tcPr>
            <w:tcW w:w="4804" w:type="dxa"/>
            <w:gridSpan w:val="6"/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Документ, удостоверяющий личность</w:t>
            </w:r>
          </w:p>
        </w:tc>
        <w:tc>
          <w:tcPr>
            <w:tcW w:w="5174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CA1" w:rsidRPr="00723CA1" w:rsidTr="004423D9">
        <w:tc>
          <w:tcPr>
            <w:tcW w:w="4804" w:type="dxa"/>
            <w:gridSpan w:val="6"/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номер и серия документа,</w:t>
            </w:r>
          </w:p>
        </w:tc>
      </w:tr>
      <w:tr w:rsidR="00723CA1" w:rsidRPr="00723CA1" w:rsidTr="004423D9">
        <w:tc>
          <w:tcPr>
            <w:tcW w:w="9978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CA1" w:rsidRPr="00723CA1" w:rsidTr="004423D9">
        <w:tc>
          <w:tcPr>
            <w:tcW w:w="9978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кем и когда выдан)</w:t>
            </w:r>
          </w:p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CA1" w:rsidRPr="00723CA1" w:rsidTr="004423D9">
        <w:tc>
          <w:tcPr>
            <w:tcW w:w="4974" w:type="dxa"/>
            <w:gridSpan w:val="7"/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Адрес регистрации по месту жительства</w:t>
            </w:r>
          </w:p>
        </w:tc>
        <w:tc>
          <w:tcPr>
            <w:tcW w:w="5004" w:type="dxa"/>
            <w:gridSpan w:val="3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CA1" w:rsidRPr="00723CA1" w:rsidTr="004423D9">
        <w:tc>
          <w:tcPr>
            <w:tcW w:w="9978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CA1" w:rsidRPr="00723CA1" w:rsidTr="004423D9">
        <w:tc>
          <w:tcPr>
            <w:tcW w:w="9978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(почтовый адрес)</w:t>
            </w:r>
          </w:p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CA1" w:rsidRPr="00723CA1" w:rsidTr="004423D9">
        <w:tc>
          <w:tcPr>
            <w:tcW w:w="4291" w:type="dxa"/>
            <w:gridSpan w:val="5"/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Адрес фактического проживания</w:t>
            </w:r>
          </w:p>
        </w:tc>
        <w:tc>
          <w:tcPr>
            <w:tcW w:w="5687" w:type="dxa"/>
            <w:gridSpan w:val="5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CA1" w:rsidRPr="00723CA1" w:rsidTr="004423D9">
        <w:tc>
          <w:tcPr>
            <w:tcW w:w="4291" w:type="dxa"/>
            <w:gridSpan w:val="5"/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7" w:type="dxa"/>
            <w:gridSpan w:val="5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(почтовый адрес фактического проживания,</w:t>
            </w:r>
          </w:p>
        </w:tc>
      </w:tr>
      <w:tr w:rsidR="00723CA1" w:rsidRPr="00723CA1" w:rsidTr="004423D9">
        <w:tc>
          <w:tcPr>
            <w:tcW w:w="9978" w:type="dxa"/>
            <w:gridSpan w:val="10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CA1" w:rsidRPr="00723CA1" w:rsidTr="004423D9">
        <w:tc>
          <w:tcPr>
            <w:tcW w:w="9978" w:type="dxa"/>
            <w:gridSpan w:val="10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___________________________________________________________________________________________________________контактный телефон)</w:t>
            </w:r>
          </w:p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3CA1" w:rsidRPr="00723CA1" w:rsidTr="004423D9">
        <w:tc>
          <w:tcPr>
            <w:tcW w:w="1437" w:type="dxa"/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ИНН</w:t>
            </w:r>
          </w:p>
        </w:tc>
        <w:tc>
          <w:tcPr>
            <w:tcW w:w="8541" w:type="dxa"/>
            <w:gridSpan w:val="9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CA1" w:rsidRPr="00723CA1" w:rsidTr="004423D9">
        <w:tc>
          <w:tcPr>
            <w:tcW w:w="6951" w:type="dxa"/>
            <w:gridSpan w:val="9"/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Номер страхового свидетельства пенсионного страхования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CA1" w:rsidRPr="00723CA1" w:rsidTr="004423D9">
        <w:tc>
          <w:tcPr>
            <w:tcW w:w="9978" w:type="dxa"/>
            <w:gridSpan w:val="10"/>
            <w:tcMar>
              <w:left w:w="0" w:type="dxa"/>
              <w:right w:w="57" w:type="dxa"/>
            </w:tcMar>
          </w:tcPr>
          <w:p w:rsidR="00723CA1" w:rsidRPr="00723CA1" w:rsidRDefault="00723CA1" w:rsidP="0072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CA1" w:rsidRPr="00723CA1" w:rsidRDefault="00723CA1" w:rsidP="0072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сведений о семейном, социальном, имущественном положении, образовании, профессии, доходах, другой информации.</w:t>
            </w:r>
          </w:p>
          <w:p w:rsidR="00723CA1" w:rsidRPr="00723CA1" w:rsidRDefault="00723CA1" w:rsidP="0072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23CA1" w:rsidRPr="00723CA1" w:rsidRDefault="00723CA1" w:rsidP="00723C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согласен, что мои фамилия, имя, отчество будут размещены на официальном сайте администрации города Кемерово. Настоящее согласие действует со дня его подписания и в течение трех лет. Настоящее согласие может быть отозвано мною в письменной форме.</w:t>
            </w:r>
          </w:p>
        </w:tc>
      </w:tr>
      <w:tr w:rsidR="00723CA1" w:rsidRPr="00723CA1" w:rsidTr="004423D9">
        <w:tc>
          <w:tcPr>
            <w:tcW w:w="9978" w:type="dxa"/>
            <w:gridSpan w:val="10"/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ответственности за достоверность представленных сведений предупрежден (а).</w:t>
            </w:r>
          </w:p>
          <w:p w:rsidR="00723CA1" w:rsidRPr="00723CA1" w:rsidRDefault="00723CA1" w:rsidP="00723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CA1" w:rsidRPr="00723CA1" w:rsidTr="004423D9">
        <w:tc>
          <w:tcPr>
            <w:tcW w:w="3617" w:type="dxa"/>
            <w:gridSpan w:val="4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bottom w:val="single" w:sz="4" w:space="0" w:color="auto"/>
            </w:tcBorders>
            <w:vAlign w:val="bottom"/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vAlign w:val="bottom"/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tcBorders>
              <w:bottom w:val="single" w:sz="4" w:space="0" w:color="auto"/>
            </w:tcBorders>
            <w:vAlign w:val="bottom"/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CA1" w:rsidRPr="00723CA1" w:rsidTr="004423D9">
        <w:tc>
          <w:tcPr>
            <w:tcW w:w="3617" w:type="dxa"/>
            <w:gridSpan w:val="4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</w:tc>
        <w:tc>
          <w:tcPr>
            <w:tcW w:w="674" w:type="dxa"/>
            <w:tcMar>
              <w:left w:w="0" w:type="dxa"/>
              <w:right w:w="57" w:type="dxa"/>
            </w:tcMar>
            <w:vAlign w:val="bottom"/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</w:tcBorders>
            <w:vAlign w:val="bottom"/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09" w:type="dxa"/>
            <w:vAlign w:val="bottom"/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  <w:vAlign w:val="bottom"/>
          </w:tcPr>
          <w:p w:rsidR="00723CA1" w:rsidRPr="00723CA1" w:rsidRDefault="00723CA1" w:rsidP="0072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3C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</w:tr>
    </w:tbl>
    <w:p w:rsidR="00723CA1" w:rsidRPr="00723CA1" w:rsidRDefault="00723CA1" w:rsidP="0072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</w:pPr>
      <w:r w:rsidRPr="00723CA1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lastRenderedPageBreak/>
        <w:t xml:space="preserve">При заполнении Справки слова «ОБРАЗЕЦ для заявителей, </w:t>
      </w:r>
      <w:proofErr w:type="gramStart"/>
      <w:r w:rsidRPr="00723CA1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t>зарегистрированных  в</w:t>
      </w:r>
      <w:proofErr w:type="gramEnd"/>
      <w:r w:rsidRPr="00723CA1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t xml:space="preserve"> 2015 году» и «Приложение №3» убрать, не использовать фирменные бланки!!!!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23CA1"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  <w:t>Приложение №3</w:t>
      </w: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23CA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ОБРАЗЕЦ</w:t>
      </w: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723CA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для заявителей, зарегистрированных в 2015 году</w:t>
      </w: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Справка,</w:t>
      </w: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величине дохода ООО «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Ромашка</w:t>
      </w: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полученного от осуществления предпринимательской деятельности, за 2015год </w:t>
      </w: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 2016г.</w:t>
      </w: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дохода ООО «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Ромашка</w:t>
      </w: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полученного от осуществления предпринимательской деятельности за 2015 год, составила 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1 000 000 рублей</w:t>
      </w: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723CA1" w:rsidRPr="00723CA1" w:rsidRDefault="00723CA1" w:rsidP="00723C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 ООО «</w:t>
      </w:r>
      <w:proofErr w:type="gramStart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Ромашка»   </w:t>
      </w:r>
      <w:proofErr w:type="gramEnd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И.И. Иванов</w:t>
      </w:r>
    </w:p>
    <w:p w:rsidR="00723CA1" w:rsidRPr="00723CA1" w:rsidRDefault="00723CA1" w:rsidP="00723CA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723CA1" w:rsidRPr="00723CA1" w:rsidRDefault="00723CA1" w:rsidP="00723CA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МП</w:t>
      </w:r>
    </w:p>
    <w:p w:rsidR="00723CA1" w:rsidRPr="00723CA1" w:rsidRDefault="00723CA1" w:rsidP="00723CA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723CA1" w:rsidRPr="00723CA1" w:rsidRDefault="00723CA1" w:rsidP="00723CA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</w:pPr>
      <w:r w:rsidRPr="00723CA1">
        <w:rPr>
          <w:rFonts w:ascii="Times New Roman" w:eastAsia="Batang" w:hAnsi="Times New Roman" w:cs="Times New Roman"/>
          <w:b/>
          <w:color w:val="2E74B5"/>
          <w:sz w:val="28"/>
          <w:szCs w:val="28"/>
          <w:u w:val="single"/>
          <w:lang w:eastAsia="ko-KR"/>
        </w:rPr>
        <w:lastRenderedPageBreak/>
        <w:t>При заполнении Гарантийного обязательства слова «ОБРАЗЕЦ» и «Приложение №4» убрать, не использовать фирменные бланки!!!</w:t>
      </w: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Batang" w:hAnsi="Courier New" w:cs="Courier New"/>
          <w:b/>
          <w:color w:val="2E74B5"/>
          <w:sz w:val="64"/>
          <w:szCs w:val="64"/>
          <w:lang w:eastAsia="ko-KR"/>
        </w:rPr>
      </w:pPr>
      <w:r w:rsidRPr="00723CA1">
        <w:rPr>
          <w:rFonts w:ascii="Courier New" w:eastAsia="Batang" w:hAnsi="Courier New" w:cs="Courier New"/>
          <w:b/>
          <w:color w:val="FF0000"/>
          <w:sz w:val="64"/>
          <w:szCs w:val="64"/>
          <w:lang w:eastAsia="ko-KR"/>
        </w:rPr>
        <w:t>ОБРАЗЕЦ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</w:pPr>
      <w:r w:rsidRPr="00723CA1">
        <w:rPr>
          <w:rFonts w:ascii="Courier New" w:eastAsia="Batang" w:hAnsi="Courier New" w:cs="Courier New"/>
          <w:b/>
          <w:color w:val="2E74B5"/>
          <w:sz w:val="28"/>
          <w:szCs w:val="28"/>
          <w:lang w:eastAsia="ko-KR"/>
        </w:rPr>
        <w:t>Приложение №4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Гарантийное обязательство о долевом участии в финансировании целевых расходов</w:t>
      </w: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 2016г.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Ромашка</w:t>
      </w: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гарантирует осуществить финансирование целевых расходов в размере не менее 15% </w:t>
      </w:r>
      <w:proofErr w:type="gramStart"/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суммы</w:t>
      </w:r>
      <w:proofErr w:type="gramEnd"/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запрашиваемой </w:t>
      </w:r>
      <w:proofErr w:type="spellStart"/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поддержки. 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Директор ООО «</w:t>
      </w:r>
      <w:proofErr w:type="gramStart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Ромашка»   </w:t>
      </w:r>
      <w:proofErr w:type="gramEnd"/>
      <w:r w:rsidRPr="00723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И.И. Иванов</w:t>
      </w:r>
    </w:p>
    <w:p w:rsidR="00723CA1" w:rsidRPr="00723CA1" w:rsidRDefault="00723CA1" w:rsidP="00723CA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МП</w:t>
      </w: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CA1" w:rsidRPr="00723CA1" w:rsidRDefault="00723CA1" w:rsidP="00723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679" w:rsidRDefault="002F4679"/>
    <w:sectPr w:rsidR="002F4679" w:rsidSect="003633DB">
      <w:pgSz w:w="11906" w:h="16838"/>
      <w:pgMar w:top="53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D4"/>
    <w:rsid w:val="002F4679"/>
    <w:rsid w:val="00723CA1"/>
    <w:rsid w:val="00D2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4BDC8-63DB-45AA-BCA9-0BF8C0E0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Огонькова Мария Евгеньевна</dc:creator>
  <cp:keywords/>
  <dc:description/>
  <cp:lastModifiedBy>Огонькова Мария Евгеньевна</cp:lastModifiedBy>
  <cp:revision>2</cp:revision>
  <dcterms:created xsi:type="dcterms:W3CDTF">2016-07-19T08:54:00Z</dcterms:created>
  <dcterms:modified xsi:type="dcterms:W3CDTF">2016-07-19T08:58:00Z</dcterms:modified>
</cp:coreProperties>
</file>